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F3632" w14:textId="77777777" w:rsidR="00C01247" w:rsidRDefault="00C01247">
      <w:pPr>
        <w:rPr>
          <w:b/>
        </w:rPr>
      </w:pPr>
    </w:p>
    <w:p w14:paraId="404EEA8A" w14:textId="77777777" w:rsidR="00C01247" w:rsidRDefault="00C01247">
      <w:pPr>
        <w:rPr>
          <w:b/>
        </w:rPr>
      </w:pPr>
    </w:p>
    <w:p w14:paraId="55AE4D52" w14:textId="5EF28904" w:rsidR="00C01247" w:rsidRPr="00C01247" w:rsidRDefault="00C01247" w:rsidP="00C01247">
      <w:pPr>
        <w:jc w:val="center"/>
        <w:rPr>
          <w:b/>
        </w:rPr>
      </w:pPr>
      <w:r w:rsidRPr="00C01247">
        <w:rPr>
          <w:b/>
        </w:rPr>
        <w:t xml:space="preserve">Ondřej Václavík – 4PM </w:t>
      </w:r>
      <w:proofErr w:type="spellStart"/>
      <w:r w:rsidRPr="00C01247">
        <w:rPr>
          <w:b/>
        </w:rPr>
        <w:t>Print</w:t>
      </w:r>
      <w:proofErr w:type="spellEnd"/>
      <w:r w:rsidRPr="00C01247">
        <w:rPr>
          <w:b/>
        </w:rPr>
        <w:t>, Portsmouth, Anglie</w:t>
      </w:r>
    </w:p>
    <w:p w14:paraId="1AD92579" w14:textId="77777777" w:rsidR="00C01247" w:rsidRDefault="00C01247"/>
    <w:p w14:paraId="69C6728B" w14:textId="77777777" w:rsidR="00C01247" w:rsidRDefault="00060C43" w:rsidP="00C01247">
      <w:pPr>
        <w:spacing w:line="360" w:lineRule="auto"/>
      </w:pPr>
      <w:r>
        <w:t>Na úvod bych chtěl poděkovat za tuto skvělou příležitost programu Eras</w:t>
      </w:r>
      <w:r w:rsidR="00C01247">
        <w:t xml:space="preserve">mus+ a Obchodní akademii Praha za </w:t>
      </w:r>
      <w:r>
        <w:t xml:space="preserve">ojedinělou možnost účastnit se pracovní stáže V Portsmouth. Celá stáž byla velmi jedinečná, díky situaci s pandemií Covidu-19 a měnicích se vládních opatřeních. </w:t>
      </w:r>
    </w:p>
    <w:p w14:paraId="159050FC" w14:textId="4C55281A" w:rsidR="00C01247" w:rsidRDefault="001D0244" w:rsidP="00C01247">
      <w:pPr>
        <w:spacing w:line="360" w:lineRule="auto"/>
      </w:pPr>
      <w:r w:rsidRPr="001D024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C22BA5" wp14:editId="0BAF3027">
            <wp:simplePos x="0" y="0"/>
            <wp:positionH relativeFrom="page">
              <wp:posOffset>636905</wp:posOffset>
            </wp:positionH>
            <wp:positionV relativeFrom="paragraph">
              <wp:posOffset>156210</wp:posOffset>
            </wp:positionV>
            <wp:extent cx="1349375" cy="1799590"/>
            <wp:effectExtent l="0" t="0" r="3175" b="0"/>
            <wp:wrapSquare wrapText="bothSides"/>
            <wp:docPr id="1" name="Obrázek 1" descr="C:\Users\Ivušinka\Documents\Leonardo\2018\OA Praha\Foto\Vaclavik Ondrej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ušinka\Documents\Leonardo\2018\OA Praha\Foto\Vaclavik Ondrej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550D2" w14:textId="1F556CC0" w:rsidR="00C01247" w:rsidRDefault="001D0244" w:rsidP="00C01247">
      <w:pPr>
        <w:spacing w:line="360" w:lineRule="auto"/>
      </w:pPr>
      <w:r w:rsidRPr="001D024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3AC2ED" wp14:editId="146DB69E">
            <wp:simplePos x="0" y="0"/>
            <wp:positionH relativeFrom="page">
              <wp:posOffset>4941570</wp:posOffset>
            </wp:positionH>
            <wp:positionV relativeFrom="paragraph">
              <wp:posOffset>739140</wp:posOffset>
            </wp:positionV>
            <wp:extent cx="1619885" cy="2159635"/>
            <wp:effectExtent l="0" t="0" r="0" b="0"/>
            <wp:wrapSquare wrapText="bothSides"/>
            <wp:docPr id="2" name="Obrázek 2" descr="C:\Users\Ivušinka\Documents\Leonardo\2018\OA Praha\Foto\Vaclavik Ondre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ušinka\Documents\Leonardo\2018\OA Praha\Foto\Vaclavik Ondrej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C43">
        <w:t xml:space="preserve">Prvních čtrnáct dní v přístavním městečku jsem strávil zavřený v karanténě. Pracoval jsem </w:t>
      </w:r>
      <w:r w:rsidR="00C01247">
        <w:t xml:space="preserve">z domova a se zaměstnavatelem komunikoval </w:t>
      </w:r>
      <w:r w:rsidR="00060C43">
        <w:t xml:space="preserve">online. Po uplynutí povinné karantény jsem se konečně mohl podívat do firmy. Zbytek stáže jsem již každodenně pracoval v tiskárně 4PM </w:t>
      </w:r>
      <w:proofErr w:type="spellStart"/>
      <w:r w:rsidR="00060C43">
        <w:t>Print</w:t>
      </w:r>
      <w:proofErr w:type="spellEnd"/>
      <w:r w:rsidR="00060C43">
        <w:t>. I přes nedostatek klientů a zakázek mi majitel/vedoucí našel spoustu zajímavé práce</w:t>
      </w:r>
      <w:r w:rsidR="000274C6">
        <w:t>,</w:t>
      </w:r>
      <w:r w:rsidR="00060C43">
        <w:t xml:space="preserve"> při které </w:t>
      </w:r>
      <w:r w:rsidR="00C01247">
        <w:t>j</w:t>
      </w:r>
      <w:r w:rsidR="00060C43">
        <w:t xml:space="preserve">sem mohl </w:t>
      </w:r>
      <w:r w:rsidR="0098582E">
        <w:t xml:space="preserve">rozvíjet svoje zkušenosti. Pracoval jsem na propagačních produktech (hrnky, </w:t>
      </w:r>
      <w:proofErr w:type="spellStart"/>
      <w:r w:rsidR="0098582E">
        <w:t>podtácky</w:t>
      </w:r>
      <w:proofErr w:type="spellEnd"/>
      <w:r w:rsidR="0098582E">
        <w:t xml:space="preserve">, trička…), instaloval kamery po prodejně, nebo například nastavoval reklamní billboardy ve výloze. </w:t>
      </w:r>
    </w:p>
    <w:p w14:paraId="73E7B8D1" w14:textId="2E812719" w:rsidR="00C01247" w:rsidRDefault="00C01247" w:rsidP="00C01247">
      <w:pPr>
        <w:spacing w:line="360" w:lineRule="auto"/>
      </w:pPr>
    </w:p>
    <w:p w14:paraId="5E3766A1" w14:textId="69AEB586" w:rsidR="00C01247" w:rsidRDefault="0098582E" w:rsidP="00C01247">
      <w:pPr>
        <w:spacing w:line="360" w:lineRule="auto"/>
      </w:pPr>
      <w:r>
        <w:t xml:space="preserve">Kvůli </w:t>
      </w:r>
      <w:r w:rsidR="00C01247">
        <w:t>restrikcím spojeným</w:t>
      </w:r>
      <w:r>
        <w:t xml:space="preserve"> s pandemií </w:t>
      </w:r>
      <w:r w:rsidR="00C01247">
        <w:t>j</w:t>
      </w:r>
      <w:r>
        <w:t xml:space="preserve">sem </w:t>
      </w:r>
      <w:r w:rsidR="00C01247">
        <w:t>měl omezené možnosti trávení volného času</w:t>
      </w:r>
      <w:r>
        <w:t xml:space="preserve">. I </w:t>
      </w:r>
      <w:bookmarkStart w:id="0" w:name="_GoBack"/>
      <w:bookmarkEnd w:id="0"/>
      <w:r>
        <w:t>přesto jsem si městečko párkrát prošel a určitě bych se do něj po zlepšení situace s </w:t>
      </w:r>
      <w:proofErr w:type="spellStart"/>
      <w:r>
        <w:t>Covidem</w:t>
      </w:r>
      <w:proofErr w:type="spellEnd"/>
      <w:r>
        <w:t xml:space="preserve"> ještě rád podíval. </w:t>
      </w:r>
    </w:p>
    <w:p w14:paraId="138F164B" w14:textId="73815D4B" w:rsidR="00C01247" w:rsidRDefault="0098582E" w:rsidP="00C01247">
      <w:pPr>
        <w:spacing w:line="360" w:lineRule="auto"/>
      </w:pPr>
      <w:r>
        <w:t xml:space="preserve">Celkově jsem získal spoustu zkušeností a možnost </w:t>
      </w:r>
      <w:r w:rsidR="00C01247">
        <w:t>zlepšit</w:t>
      </w:r>
      <w:r>
        <w:t xml:space="preserve"> se v anglickém jazyce (především komunikaci a vyjadřování). </w:t>
      </w:r>
    </w:p>
    <w:p w14:paraId="4FD25D63" w14:textId="7357086B" w:rsidR="0098582E" w:rsidRDefault="0098582E" w:rsidP="00C01247">
      <w:pPr>
        <w:spacing w:line="360" w:lineRule="auto"/>
      </w:pPr>
      <w:r>
        <w:t>Každému studentovi bych doporučil alespoň jednou v životě takovou zkušenost prožít.</w:t>
      </w:r>
    </w:p>
    <w:p w14:paraId="13AE733F" w14:textId="7C9EEF92" w:rsidR="00C01247" w:rsidRDefault="00C01247">
      <w:pPr>
        <w:spacing w:line="360" w:lineRule="auto"/>
      </w:pPr>
    </w:p>
    <w:sectPr w:rsidR="00C0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3"/>
    <w:rsid w:val="000274C6"/>
    <w:rsid w:val="00060C43"/>
    <w:rsid w:val="001D0244"/>
    <w:rsid w:val="00214F3B"/>
    <w:rsid w:val="0098582E"/>
    <w:rsid w:val="009F39FD"/>
    <w:rsid w:val="00C0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3D82"/>
  <w15:chartTrackingRefBased/>
  <w15:docId w15:val="{04EED32E-11E6-DF4A-B5C4-0A0DD5F3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Václavík</dc:creator>
  <cp:keywords/>
  <dc:description/>
  <cp:lastModifiedBy>Ondřej Červinka</cp:lastModifiedBy>
  <cp:revision>4</cp:revision>
  <dcterms:created xsi:type="dcterms:W3CDTF">2021-01-19T21:33:00Z</dcterms:created>
  <dcterms:modified xsi:type="dcterms:W3CDTF">2021-01-28T16:01:00Z</dcterms:modified>
</cp:coreProperties>
</file>